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D2" w:rsidRPr="009F1EA4" w:rsidRDefault="00C34BD2" w:rsidP="00C34BD2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EA4"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C34BD2" w:rsidRPr="009F1EA4" w:rsidRDefault="00C34BD2" w:rsidP="00C34BD2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EA4">
        <w:rPr>
          <w:rFonts w:ascii="Times New Roman" w:hAnsi="Times New Roman" w:cs="Times New Roman"/>
          <w:sz w:val="28"/>
          <w:szCs w:val="28"/>
        </w:rPr>
        <w:t>Караидельская средняя общеобразовательная школа №1</w:t>
      </w:r>
    </w:p>
    <w:p w:rsidR="00C34BD2" w:rsidRPr="009F1EA4" w:rsidRDefault="00C34BD2" w:rsidP="00C34BD2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EA4">
        <w:rPr>
          <w:rFonts w:ascii="Times New Roman" w:hAnsi="Times New Roman" w:cs="Times New Roman"/>
          <w:sz w:val="28"/>
          <w:szCs w:val="28"/>
        </w:rPr>
        <w:t xml:space="preserve">муниципального района Караидельский район </w:t>
      </w:r>
    </w:p>
    <w:p w:rsidR="00C34BD2" w:rsidRDefault="00C34BD2" w:rsidP="00C34BD2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EA4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C34BD2" w:rsidRPr="009F1EA4" w:rsidRDefault="00C34BD2" w:rsidP="00C34B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1"/>
        <w:gridCol w:w="3202"/>
      </w:tblGrid>
      <w:tr w:rsidR="00D143BF" w:rsidRPr="009F1EA4" w:rsidTr="00D143BF">
        <w:trPr>
          <w:trHeight w:val="5926"/>
          <w:jc w:val="center"/>
        </w:trPr>
        <w:tc>
          <w:tcPr>
            <w:tcW w:w="3201" w:type="dxa"/>
            <w:vAlign w:val="center"/>
          </w:tcPr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A4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A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инклюзивному образованию</w:t>
            </w:r>
          </w:p>
          <w:p w:rsidR="00D143BF" w:rsidRPr="009F1EA4" w:rsidRDefault="00D143BF" w:rsidP="00632C3B">
            <w:pPr>
              <w:ind w:left="46" w:hanging="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A4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D143BF" w:rsidRPr="009F1EA4" w:rsidRDefault="00D143BF" w:rsidP="00632C3B">
            <w:pPr>
              <w:ind w:left="46" w:hanging="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Аглямова Ф.Х.</w:t>
            </w:r>
          </w:p>
        </w:tc>
        <w:tc>
          <w:tcPr>
            <w:tcW w:w="3202" w:type="dxa"/>
            <w:vAlign w:val="center"/>
          </w:tcPr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A4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A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A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A4">
              <w:rPr>
                <w:rFonts w:ascii="Times New Roman" w:hAnsi="Times New Roman" w:cs="Times New Roman"/>
                <w:sz w:val="28"/>
                <w:szCs w:val="28"/>
              </w:rPr>
              <w:t>Ильясов Р.М.</w:t>
            </w:r>
          </w:p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A4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  <w:p w:rsidR="00D143BF" w:rsidRPr="009F1EA4" w:rsidRDefault="00D143BF" w:rsidP="00632C3B">
            <w:pPr>
              <w:ind w:left="46"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A4">
              <w:rPr>
                <w:rFonts w:ascii="Times New Roman" w:hAnsi="Times New Roman" w:cs="Times New Roman"/>
                <w:sz w:val="28"/>
                <w:szCs w:val="28"/>
              </w:rPr>
              <w:t>от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30» августа  2019</w:t>
            </w:r>
            <w:r w:rsidRPr="009F1EA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C34BD2" w:rsidRDefault="00C34BD2" w:rsidP="00C34B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BD2" w:rsidRPr="009F1EA4" w:rsidRDefault="00C34BD2" w:rsidP="00C34B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3BF" w:rsidRDefault="00C34BD2" w:rsidP="00D143BF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34BD2">
        <w:rPr>
          <w:rFonts w:ascii="Times New Roman" w:hAnsi="Times New Roman" w:cs="Times New Roman"/>
          <w:sz w:val="40"/>
          <w:szCs w:val="40"/>
        </w:rPr>
        <w:t>План работы с детьми с девиантным</w:t>
      </w:r>
    </w:p>
    <w:p w:rsidR="00C34BD2" w:rsidRPr="00C34BD2" w:rsidRDefault="00D143BF" w:rsidP="00D143BF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(общественно опасным)</w:t>
      </w:r>
      <w:r w:rsidR="00C34BD2" w:rsidRPr="00C34BD2">
        <w:rPr>
          <w:rFonts w:ascii="Times New Roman" w:hAnsi="Times New Roman" w:cs="Times New Roman"/>
          <w:sz w:val="40"/>
          <w:szCs w:val="40"/>
        </w:rPr>
        <w:t xml:space="preserve"> поведением</w:t>
      </w:r>
    </w:p>
    <w:p w:rsidR="00C34BD2" w:rsidRDefault="00C34BD2" w:rsidP="00C34B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4BD2" w:rsidRDefault="00C34BD2" w:rsidP="00C34B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4BD2" w:rsidRDefault="00C34BD2" w:rsidP="00C34B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4BD2" w:rsidRDefault="00C34BD2" w:rsidP="00C34B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4BD2" w:rsidRDefault="00C34BD2" w:rsidP="00C34B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4BD2" w:rsidRDefault="00C34BD2" w:rsidP="00C34B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4BD2" w:rsidRDefault="00C34BD2" w:rsidP="00C34B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4BD2" w:rsidRPr="009F1EA4" w:rsidRDefault="00C34BD2" w:rsidP="00C34B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C34BD2" w:rsidRDefault="00C34BD2" w:rsidP="009A409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1EA4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9A4096">
        <w:rPr>
          <w:rFonts w:ascii="Times New Roman" w:hAnsi="Times New Roman" w:cs="Times New Roman"/>
          <w:sz w:val="28"/>
          <w:szCs w:val="28"/>
        </w:rPr>
        <w:t>математики,</w:t>
      </w:r>
    </w:p>
    <w:p w:rsidR="009A4096" w:rsidRPr="009F1EA4" w:rsidRDefault="009A4096" w:rsidP="009A409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</w:p>
    <w:p w:rsidR="00C34BD2" w:rsidRDefault="009A4096" w:rsidP="00C34BD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Кашапова Л.И.</w:t>
      </w:r>
    </w:p>
    <w:p w:rsidR="00C34BD2" w:rsidRDefault="00C34BD2" w:rsidP="00C34B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BD2" w:rsidRDefault="00C34BD2" w:rsidP="00C34B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096" w:rsidRDefault="009A4096" w:rsidP="00C34B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096" w:rsidRDefault="009A4096" w:rsidP="00C34B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BD2" w:rsidRPr="009A4096" w:rsidRDefault="00C34BD2" w:rsidP="009A40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Pr="009F1EA4">
        <w:rPr>
          <w:rFonts w:ascii="Times New Roman" w:hAnsi="Times New Roman" w:cs="Times New Roman"/>
          <w:sz w:val="28"/>
          <w:szCs w:val="28"/>
        </w:rPr>
        <w:t xml:space="preserve">  год</w:t>
      </w:r>
    </w:p>
    <w:p w:rsidR="00C34BD2" w:rsidRDefault="00C34BD2">
      <w:pPr>
        <w:widowControl w:val="0"/>
        <w:spacing w:line="240" w:lineRule="auto"/>
        <w:ind w:left="379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6D9" w:rsidRPr="009A4096" w:rsidRDefault="00265323">
      <w:pPr>
        <w:widowControl w:val="0"/>
        <w:spacing w:line="240" w:lineRule="auto"/>
        <w:ind w:left="379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09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</w:t>
      </w:r>
      <w:r w:rsidRPr="009A40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A409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A409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A409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A409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A4096">
        <w:rPr>
          <w:rFonts w:ascii="Times New Roman" w:eastAsia="Times New Roman" w:hAnsi="Times New Roman" w:cs="Times New Roman"/>
          <w:color w:val="000000"/>
          <w:sz w:val="28"/>
          <w:szCs w:val="28"/>
        </w:rPr>
        <w:t>диви</w:t>
      </w:r>
      <w:r w:rsidRPr="009A40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9A409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A40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A4096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9A409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A409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</w:p>
    <w:p w:rsidR="00B736D9" w:rsidRDefault="00B736D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02"/>
        <w:gridCol w:w="1840"/>
        <w:gridCol w:w="3120"/>
        <w:gridCol w:w="2834"/>
        <w:gridCol w:w="1786"/>
      </w:tblGrid>
      <w:tr w:rsidR="00B736D9">
        <w:trPr>
          <w:cantSplit/>
          <w:trHeight w:hRule="exact" w:val="76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1" w:lineRule="auto"/>
              <w:ind w:left="249" w:right="19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39" w:lineRule="auto"/>
              <w:ind w:left="617" w:right="5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(ро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ся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</w:tr>
      <w:tr w:rsidR="00B736D9">
        <w:trPr>
          <w:cantSplit/>
          <w:trHeight w:hRule="exact" w:val="3583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рь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39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льной 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ой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и,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льно-п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39" w:lineRule="auto"/>
              <w:ind w:left="828" w:right="615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 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736D9" w:rsidRDefault="00265323">
            <w:pPr>
              <w:widowControl w:val="0"/>
              <w:spacing w:before="3" w:line="239" w:lineRule="auto"/>
              <w:ind w:left="828" w:right="167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илищно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ловий.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39" w:lineRule="auto"/>
              <w:ind w:left="828" w:right="330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before="1" w:line="238" w:lineRule="auto"/>
              <w:ind w:left="828" w:right="621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или 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;</w:t>
            </w:r>
          </w:p>
          <w:p w:rsidR="00B736D9" w:rsidRDefault="00265323">
            <w:pPr>
              <w:widowControl w:val="0"/>
              <w:spacing w:before="4" w:line="238" w:lineRule="auto"/>
              <w:ind w:left="828" w:right="144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головн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736D9" w:rsidRDefault="00265323">
            <w:pPr>
              <w:widowControl w:val="0"/>
              <w:spacing w:before="3" w:line="239" w:lineRule="auto"/>
              <w:ind w:left="468" w:right="4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736D9" w:rsidRDefault="00265323">
            <w:pPr>
              <w:widowControl w:val="0"/>
              <w:spacing w:line="240" w:lineRule="auto"/>
              <w:ind w:left="828" w:right="322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ополнит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льного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</w:tr>
      <w:tr w:rsidR="00B736D9">
        <w:trPr>
          <w:cantSplit/>
          <w:trHeight w:hRule="exact" w:val="3079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1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>
            <w:pPr>
              <w:spacing w:line="240" w:lineRule="exact"/>
              <w:rPr>
                <w:sz w:val="24"/>
                <w:szCs w:val="24"/>
              </w:rPr>
            </w:pPr>
          </w:p>
          <w:p w:rsidR="00B736D9" w:rsidRDefault="00B736D9">
            <w:pPr>
              <w:spacing w:line="240" w:lineRule="exact"/>
              <w:rPr>
                <w:sz w:val="24"/>
                <w:szCs w:val="24"/>
              </w:rPr>
            </w:pPr>
          </w:p>
          <w:p w:rsidR="00B736D9" w:rsidRDefault="00B736D9">
            <w:pPr>
              <w:spacing w:line="240" w:lineRule="exact"/>
              <w:rPr>
                <w:sz w:val="24"/>
                <w:szCs w:val="24"/>
              </w:rPr>
            </w:pPr>
          </w:p>
          <w:p w:rsidR="00B736D9" w:rsidRDefault="00B736D9">
            <w:pPr>
              <w:spacing w:line="240" w:lineRule="exact"/>
              <w:rPr>
                <w:sz w:val="24"/>
                <w:szCs w:val="24"/>
              </w:rPr>
            </w:pPr>
          </w:p>
          <w:p w:rsidR="00B736D9" w:rsidRDefault="00B736D9">
            <w:pPr>
              <w:spacing w:line="240" w:lineRule="exact"/>
              <w:rPr>
                <w:sz w:val="24"/>
                <w:szCs w:val="24"/>
              </w:rPr>
            </w:pPr>
          </w:p>
          <w:p w:rsidR="00B736D9" w:rsidRDefault="00B736D9">
            <w:pPr>
              <w:spacing w:line="240" w:lineRule="exact"/>
              <w:rPr>
                <w:sz w:val="24"/>
                <w:szCs w:val="24"/>
              </w:rPr>
            </w:pPr>
          </w:p>
          <w:p w:rsidR="00B736D9" w:rsidRDefault="00B736D9">
            <w:pPr>
              <w:spacing w:line="240" w:lineRule="exact"/>
              <w:rPr>
                <w:sz w:val="24"/>
                <w:szCs w:val="24"/>
              </w:rPr>
            </w:pPr>
          </w:p>
          <w:p w:rsidR="00B736D9" w:rsidRDefault="00B736D9">
            <w:pPr>
              <w:spacing w:line="240" w:lineRule="exact"/>
              <w:rPr>
                <w:sz w:val="24"/>
                <w:szCs w:val="24"/>
              </w:rPr>
            </w:pPr>
          </w:p>
          <w:p w:rsidR="00B736D9" w:rsidRDefault="00B736D9">
            <w:pPr>
              <w:spacing w:line="240" w:lineRule="exact"/>
              <w:rPr>
                <w:sz w:val="24"/>
                <w:szCs w:val="24"/>
              </w:rPr>
            </w:pPr>
          </w:p>
          <w:p w:rsidR="00B736D9" w:rsidRDefault="00B736D9">
            <w:pPr>
              <w:spacing w:after="5" w:line="120" w:lineRule="exact"/>
              <w:rPr>
                <w:sz w:val="12"/>
                <w:szCs w:val="12"/>
              </w:rPr>
            </w:pPr>
          </w:p>
          <w:p w:rsidR="00B736D9" w:rsidRDefault="00265323">
            <w:pPr>
              <w:widowControl w:val="0"/>
              <w:spacing w:line="240" w:lineRule="auto"/>
              <w:ind w:left="108" w:right="271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ний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мся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39" w:lineRule="auto"/>
              <w:ind w:left="828" w:right="615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before="1" w:line="239" w:lineRule="auto"/>
              <w:ind w:left="828" w:right="339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юри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;</w:t>
            </w:r>
          </w:p>
          <w:p w:rsidR="00B736D9" w:rsidRDefault="00265323">
            <w:pPr>
              <w:widowControl w:val="0"/>
              <w:spacing w:before="1" w:line="238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й»</w:t>
            </w:r>
          </w:p>
          <w:p w:rsidR="00B736D9" w:rsidRDefault="00265323">
            <w:pPr>
              <w:widowControl w:val="0"/>
              <w:spacing w:line="239" w:lineRule="auto"/>
              <w:ind w:left="828" w:right="167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ьи.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39" w:lineRule="auto"/>
              <w:ind w:left="828" w:right="330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before="1" w:line="238" w:lineRule="auto"/>
              <w:ind w:left="828" w:right="1004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ек?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B736D9" w:rsidRDefault="00265323">
            <w:pPr>
              <w:widowControl w:val="0"/>
              <w:spacing w:before="4" w:line="238" w:lineRule="auto"/>
              <w:ind w:left="828" w:right="864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B736D9" w:rsidRDefault="00265323">
            <w:pPr>
              <w:widowControl w:val="0"/>
              <w:spacing w:before="1" w:line="240" w:lineRule="auto"/>
              <w:ind w:left="828" w:right="380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трой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рритории.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</w:tr>
      <w:tr w:rsidR="00B736D9">
        <w:trPr>
          <w:cantSplit/>
          <w:trHeight w:hRule="exact" w:val="2318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18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39" w:lineRule="auto"/>
              <w:ind w:left="828" w:right="615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before="4" w:line="238" w:lineRule="auto"/>
              <w:ind w:left="828" w:right="1022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это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;</w:t>
            </w:r>
          </w:p>
          <w:p w:rsidR="00B736D9" w:rsidRDefault="00265323">
            <w:pPr>
              <w:widowControl w:val="0"/>
              <w:spacing w:before="1" w:line="238" w:lineRule="auto"/>
              <w:ind w:left="828" w:right="402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ьют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 или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39" w:lineRule="auto"/>
              <w:ind w:left="828" w:right="330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before="4" w:line="238" w:lineRule="auto"/>
              <w:ind w:left="828" w:right="123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зговорной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;</w:t>
            </w:r>
          </w:p>
          <w:p w:rsidR="00B736D9" w:rsidRDefault="00265323">
            <w:pPr>
              <w:widowControl w:val="0"/>
              <w:spacing w:before="1" w:line="239" w:lineRule="auto"/>
              <w:ind w:left="828" w:right="128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</w:tr>
      <w:tr w:rsidR="00B736D9">
        <w:trPr>
          <w:cantSplit/>
          <w:trHeight w:hRule="exact" w:val="3583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18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39" w:lineRule="auto"/>
              <w:ind w:left="828" w:right="615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before="3" w:line="238" w:lineRule="auto"/>
              <w:ind w:left="828" w:right="129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;</w:t>
            </w:r>
          </w:p>
          <w:p w:rsidR="00B736D9" w:rsidRDefault="00265323">
            <w:pPr>
              <w:widowControl w:val="0"/>
              <w:spacing w:before="2" w:line="239" w:lineRule="auto"/>
              <w:ind w:left="828" w:right="995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оголь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ть»</w:t>
            </w:r>
          </w:p>
          <w:p w:rsidR="00B736D9" w:rsidRDefault="00265323">
            <w:pPr>
              <w:widowControl w:val="0"/>
              <w:spacing w:line="239" w:lineRule="auto"/>
              <w:ind w:left="828" w:right="193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Нового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39" w:lineRule="auto"/>
              <w:ind w:left="828" w:right="330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before="3" w:line="238" w:lineRule="auto"/>
              <w:ind w:left="828" w:right="101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;</w:t>
            </w:r>
          </w:p>
          <w:p w:rsidR="00B736D9" w:rsidRDefault="00265323">
            <w:pPr>
              <w:widowControl w:val="0"/>
              <w:spacing w:before="2" w:line="239" w:lineRule="auto"/>
              <w:ind w:left="828" w:right="135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14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онтроль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B736D9" w:rsidRDefault="00265323">
            <w:pPr>
              <w:widowControl w:val="0"/>
              <w:spacing w:line="240" w:lineRule="auto"/>
              <w:ind w:left="828" w:right="228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</w:tr>
      <w:tr w:rsidR="00B736D9">
        <w:trPr>
          <w:cantSplit/>
          <w:trHeight w:hRule="exact" w:val="1305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рь</w:t>
            </w:r>
          </w:p>
        </w:tc>
        <w:tc>
          <w:tcPr>
            <w:tcW w:w="1840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38" w:lineRule="auto"/>
              <w:ind w:left="828" w:right="615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before="3" w:line="238" w:lineRule="auto"/>
              <w:ind w:left="828" w:right="95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ньги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;</w:t>
            </w:r>
          </w:p>
          <w:p w:rsidR="00B736D9" w:rsidRDefault="00265323">
            <w:pPr>
              <w:widowControl w:val="0"/>
              <w:spacing w:before="2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38" w:lineRule="auto"/>
              <w:ind w:left="828" w:right="330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before="3" w:line="238" w:lineRule="auto"/>
              <w:ind w:left="828" w:right="115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ьют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 или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;</w:t>
            </w:r>
          </w:p>
          <w:p w:rsidR="00B736D9" w:rsidRDefault="00265323">
            <w:pPr>
              <w:widowControl w:val="0"/>
              <w:spacing w:before="2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14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изнь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</w:tr>
    </w:tbl>
    <w:p w:rsidR="00B736D9" w:rsidRDefault="00B736D9">
      <w:pPr>
        <w:sectPr w:rsidR="00B736D9" w:rsidSect="00C34BD2">
          <w:footerReference w:type="default" r:id="rId6"/>
          <w:type w:val="continuous"/>
          <w:pgSz w:w="11906" w:h="16838"/>
          <w:pgMar w:top="719" w:right="609" w:bottom="856" w:left="61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02"/>
        <w:gridCol w:w="1840"/>
        <w:gridCol w:w="3120"/>
        <w:gridCol w:w="2834"/>
        <w:gridCol w:w="1786"/>
      </w:tblGrid>
      <w:tr w:rsidR="00B736D9">
        <w:trPr>
          <w:cantSplit/>
          <w:trHeight w:hRule="exact" w:val="1274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  <w:tc>
          <w:tcPr>
            <w:tcW w:w="1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тних»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1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л»</w:t>
            </w:r>
          </w:p>
          <w:p w:rsidR="00B736D9" w:rsidRDefault="00265323">
            <w:pPr>
              <w:widowControl w:val="0"/>
              <w:spacing w:line="239" w:lineRule="auto"/>
              <w:ind w:left="828" w:right="177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о пов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л.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</w:tr>
      <w:tr w:rsidR="00B736D9">
        <w:trPr>
          <w:cantSplit/>
          <w:trHeight w:hRule="exact" w:val="1780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1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828" w:right="662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line="240" w:lineRule="auto"/>
              <w:ind w:left="468" w:right="167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 –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</w:p>
          <w:p w:rsidR="00B736D9" w:rsidRDefault="00265323">
            <w:pPr>
              <w:widowControl w:val="0"/>
              <w:spacing w:line="239" w:lineRule="auto"/>
              <w:ind w:left="828" w:right="53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ьи.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828" w:right="330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line="238" w:lineRule="auto"/>
              <w:ind w:left="828" w:right="297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;</w:t>
            </w:r>
          </w:p>
          <w:p w:rsidR="00B736D9" w:rsidRDefault="00265323">
            <w:pPr>
              <w:widowControl w:val="0"/>
              <w:spacing w:before="3" w:line="238" w:lineRule="auto"/>
              <w:ind w:left="828" w:right="135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</w:tr>
      <w:tr w:rsidR="00B736D9">
        <w:trPr>
          <w:cantSplit/>
          <w:trHeight w:hRule="exact" w:val="4342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29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108" w:right="335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ции 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т.п.)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line="238" w:lineRule="auto"/>
              <w:ind w:left="827" w:right="94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онтроль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;</w:t>
            </w:r>
          </w:p>
          <w:p w:rsidR="00B736D9" w:rsidRDefault="00265323">
            <w:pPr>
              <w:widowControl w:val="0"/>
              <w:spacing w:before="3" w:line="239" w:lineRule="auto"/>
              <w:ind w:left="827" w:right="80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лиз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линий пов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828" w:right="662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line="240" w:lineRule="auto"/>
              <w:ind w:left="108" w:right="433" w:firstLine="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828" w:right="330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line="238" w:lineRule="auto"/>
              <w:ind w:left="828" w:right="752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;</w:t>
            </w:r>
          </w:p>
          <w:p w:rsidR="00B736D9" w:rsidRDefault="00265323">
            <w:pPr>
              <w:widowControl w:val="0"/>
              <w:spacing w:before="3" w:line="238" w:lineRule="auto"/>
              <w:ind w:left="828" w:right="939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⎯</w:t>
            </w:r>
            <w:r>
              <w:rPr>
                <w:rFonts w:ascii="Symbol" w:eastAsia="Symbol" w:hAnsi="Symbol" w:cs="Symbol"/>
                <w:color w:val="000000"/>
                <w:spacing w:val="8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B736D9" w:rsidRDefault="00265323">
            <w:pPr>
              <w:widowControl w:val="0"/>
              <w:spacing w:line="240" w:lineRule="auto"/>
              <w:ind w:left="828" w:right="380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трой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рритории.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</w:tr>
      <w:tr w:rsidR="00B736D9">
        <w:trPr>
          <w:cantSplit/>
          <w:trHeight w:hRule="exact" w:val="3552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39" w:lineRule="auto"/>
              <w:ind w:left="827" w:right="94" w:hanging="36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</w:p>
          <w:p w:rsidR="00B736D9" w:rsidRDefault="00265323">
            <w:pPr>
              <w:widowControl w:val="0"/>
              <w:spacing w:before="3" w:line="239" w:lineRule="auto"/>
              <w:ind w:left="827" w:right="82" w:hanging="36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ний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мся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39" w:lineRule="auto"/>
              <w:ind w:left="828" w:right="662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before="1" w:line="240" w:lineRule="auto"/>
              <w:ind w:left="108" w:right="988" w:firstLine="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Мой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39" w:lineRule="auto"/>
              <w:ind w:left="828" w:right="376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before="1" w:line="240" w:lineRule="auto"/>
              <w:ind w:left="413" w:right="108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 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B736D9" w:rsidRDefault="00265323">
            <w:pPr>
              <w:widowControl w:val="0"/>
              <w:spacing w:line="240" w:lineRule="auto"/>
              <w:ind w:left="468" w:right="4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</w:tr>
      <w:tr w:rsidR="00B736D9">
        <w:trPr>
          <w:cantSplit/>
          <w:trHeight w:hRule="exact" w:val="1277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39" w:lineRule="auto"/>
              <w:ind w:left="108" w:right="46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39" w:lineRule="auto"/>
              <w:ind w:left="828" w:right="239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ощь 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ции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й.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10" w:line="239" w:lineRule="auto"/>
              <w:ind w:left="828" w:right="376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</w:p>
          <w:p w:rsidR="00B736D9" w:rsidRDefault="00265323">
            <w:pPr>
              <w:widowControl w:val="0"/>
              <w:spacing w:before="1" w:line="240" w:lineRule="auto"/>
              <w:ind w:left="468" w:right="20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</w:tr>
      <w:tr w:rsidR="00B736D9">
        <w:trPr>
          <w:cantSplit/>
          <w:trHeight w:hRule="exact" w:val="3045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39" w:lineRule="auto"/>
              <w:ind w:left="467" w:right="102" w:hanging="35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лиз пров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нной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736D9" w:rsidRDefault="00265323">
            <w:pPr>
              <w:widowControl w:val="0"/>
              <w:spacing w:before="2" w:line="239" w:lineRule="auto"/>
              <w:ind w:left="467" w:right="81" w:hanging="35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Прогнозиров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 ого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39" w:lineRule="auto"/>
              <w:ind w:left="468" w:right="67" w:hanging="3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тний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</w:tr>
    </w:tbl>
    <w:p w:rsidR="00B736D9" w:rsidRDefault="00B736D9">
      <w:pPr>
        <w:sectPr w:rsidR="00B736D9">
          <w:pgSz w:w="11906" w:h="16838"/>
          <w:pgMar w:top="720" w:right="609" w:bottom="775" w:left="61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02"/>
        <w:gridCol w:w="1840"/>
        <w:gridCol w:w="3120"/>
        <w:gridCol w:w="2834"/>
        <w:gridCol w:w="1786"/>
      </w:tblGrid>
      <w:tr w:rsidR="00B736D9">
        <w:trPr>
          <w:cantSplit/>
          <w:trHeight w:hRule="exact" w:val="1274"/>
        </w:trPr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265323">
            <w:pPr>
              <w:widowControl w:val="0"/>
              <w:spacing w:before="8" w:line="240" w:lineRule="auto"/>
              <w:ind w:left="467" w:right="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 пов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нию.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36D9" w:rsidRDefault="00B736D9"/>
        </w:tc>
      </w:tr>
    </w:tbl>
    <w:p w:rsidR="00265323" w:rsidRDefault="00265323"/>
    <w:sectPr w:rsidR="00265323" w:rsidSect="00B736D9">
      <w:pgSz w:w="11906" w:h="16838"/>
      <w:pgMar w:top="720" w:right="609" w:bottom="1134" w:left="612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5B3" w:rsidRDefault="007A25B3" w:rsidP="009A4096">
      <w:pPr>
        <w:spacing w:line="240" w:lineRule="auto"/>
      </w:pPr>
      <w:r>
        <w:separator/>
      </w:r>
    </w:p>
  </w:endnote>
  <w:endnote w:type="continuationSeparator" w:id="0">
    <w:p w:rsidR="007A25B3" w:rsidRDefault="007A25B3" w:rsidP="009A40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96" w:rsidRDefault="009A4096">
    <w:pPr>
      <w:pStyle w:val="a5"/>
      <w:jc w:val="center"/>
    </w:pPr>
  </w:p>
  <w:p w:rsidR="009A4096" w:rsidRDefault="009A40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5B3" w:rsidRDefault="007A25B3" w:rsidP="009A4096">
      <w:pPr>
        <w:spacing w:line="240" w:lineRule="auto"/>
      </w:pPr>
      <w:r>
        <w:separator/>
      </w:r>
    </w:p>
  </w:footnote>
  <w:footnote w:type="continuationSeparator" w:id="0">
    <w:p w:rsidR="007A25B3" w:rsidRDefault="007A25B3" w:rsidP="009A40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6D9"/>
    <w:rsid w:val="00265323"/>
    <w:rsid w:val="005E60FB"/>
    <w:rsid w:val="007A25B3"/>
    <w:rsid w:val="009A4096"/>
    <w:rsid w:val="00B736D9"/>
    <w:rsid w:val="00C34BD2"/>
    <w:rsid w:val="00D1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409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4096"/>
  </w:style>
  <w:style w:type="paragraph" w:styleId="a5">
    <w:name w:val="footer"/>
    <w:basedOn w:val="a"/>
    <w:link w:val="a6"/>
    <w:uiPriority w:val="99"/>
    <w:unhideWhenUsed/>
    <w:rsid w:val="009A409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40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Marat</cp:lastModifiedBy>
  <cp:revision>3</cp:revision>
  <cp:lastPrinted>2021-04-19T13:17:00Z</cp:lastPrinted>
  <dcterms:created xsi:type="dcterms:W3CDTF">2021-04-19T13:03:00Z</dcterms:created>
  <dcterms:modified xsi:type="dcterms:W3CDTF">2021-05-14T10:46:00Z</dcterms:modified>
</cp:coreProperties>
</file>